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0F0063">
        <w:rPr>
          <w:b/>
          <w:sz w:val="32"/>
          <w:szCs w:val="32"/>
        </w:rPr>
        <w:t>2</w:t>
      </w:r>
      <w:r w:rsidR="00A53F29">
        <w:rPr>
          <w:b/>
          <w:sz w:val="32"/>
          <w:szCs w:val="32"/>
        </w:rPr>
        <w:t>6</w:t>
      </w:r>
      <w:r w:rsidR="00BF6DAF">
        <w:rPr>
          <w:b/>
          <w:sz w:val="32"/>
          <w:szCs w:val="32"/>
        </w:rPr>
        <w:t>/</w:t>
      </w:r>
      <w:r w:rsidR="00A26EDD">
        <w:rPr>
          <w:b/>
          <w:sz w:val="32"/>
          <w:szCs w:val="32"/>
        </w:rPr>
        <w:t>2</w:t>
      </w:r>
      <w:r w:rsidR="006E70B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4B5758">
        <w:rPr>
          <w:b/>
          <w:sz w:val="32"/>
          <w:szCs w:val="32"/>
        </w:rPr>
        <w:t>1</w:t>
      </w:r>
      <w:r w:rsidR="00A53F29">
        <w:rPr>
          <w:b/>
          <w:sz w:val="32"/>
          <w:szCs w:val="32"/>
        </w:rPr>
        <w:t>0</w:t>
      </w:r>
      <w:r w:rsidR="008E5E7E">
        <w:rPr>
          <w:b/>
          <w:sz w:val="32"/>
          <w:szCs w:val="32"/>
        </w:rPr>
        <w:t>.</w:t>
      </w:r>
      <w:r w:rsidR="004B5758">
        <w:rPr>
          <w:b/>
          <w:sz w:val="32"/>
          <w:szCs w:val="32"/>
        </w:rPr>
        <w:t>1</w:t>
      </w:r>
      <w:r w:rsidR="00A53F29">
        <w:rPr>
          <w:b/>
          <w:sz w:val="32"/>
          <w:szCs w:val="32"/>
        </w:rPr>
        <w:t>2</w:t>
      </w:r>
      <w:r w:rsidR="006E70B0">
        <w:rPr>
          <w:b/>
          <w:sz w:val="32"/>
          <w:szCs w:val="32"/>
        </w:rPr>
        <w:t>.2021</w:t>
      </w:r>
      <w:proofErr w:type="gramEnd"/>
      <w:r>
        <w:rPr>
          <w:b/>
          <w:sz w:val="32"/>
          <w:szCs w:val="32"/>
        </w:rPr>
        <w:t xml:space="preserve"> od 1</w:t>
      </w:r>
      <w:r w:rsidR="00A53F2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C83547" w:rsidRPr="00C83547" w:rsidRDefault="00C83547" w:rsidP="00C835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547" w:rsidRPr="00C83547" w:rsidRDefault="00A53F29" w:rsidP="00C835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rozpočtu na rok 2022</w:t>
      </w:r>
    </w:p>
    <w:p w:rsidR="00C83547" w:rsidRPr="009A6B2D" w:rsidRDefault="00A53F29" w:rsidP="009A6B2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Vyhodnocení nabídek na pronájem občerstvení v SA Konecchlumí</w:t>
      </w:r>
    </w:p>
    <w:p w:rsidR="008E5E7E" w:rsidRDefault="00A53F29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Rekonstrukce pomníku Padlých info</w:t>
      </w:r>
    </w:p>
    <w:p w:rsidR="00106579" w:rsidRDefault="00C83547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Kulturní akce – </w:t>
      </w:r>
      <w:r w:rsidR="00A53F29">
        <w:rPr>
          <w:sz w:val="28"/>
          <w:szCs w:val="28"/>
        </w:rPr>
        <w:t>Silvestr ohňostroj, besídka, obecní ples</w:t>
      </w:r>
    </w:p>
    <w:p w:rsidR="00793B0E" w:rsidRDefault="00793B0E" w:rsidP="009C15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Diskuze, závěr</w:t>
      </w:r>
    </w:p>
    <w:p w:rsidR="00C83547" w:rsidRPr="00C83547" w:rsidRDefault="00C83547" w:rsidP="00C83547">
      <w:pPr>
        <w:ind w:left="1560"/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</w:t>
      </w:r>
      <w:r w:rsidR="009C155D">
        <w:rPr>
          <w:sz w:val="28"/>
          <w:szCs w:val="28"/>
        </w:rPr>
        <w:t xml:space="preserve"> </w:t>
      </w:r>
      <w:proofErr w:type="gramStart"/>
      <w:r w:rsidR="00A53F29">
        <w:rPr>
          <w:sz w:val="28"/>
          <w:szCs w:val="28"/>
        </w:rPr>
        <w:t>2.12</w:t>
      </w:r>
      <w:r w:rsidR="006E70B0">
        <w:rPr>
          <w:sz w:val="28"/>
          <w:szCs w:val="28"/>
        </w:rPr>
        <w:t>.2</w:t>
      </w:r>
      <w:r w:rsidR="00235B2D">
        <w:rPr>
          <w:sz w:val="28"/>
          <w:szCs w:val="28"/>
        </w:rPr>
        <w:t>0</w:t>
      </w:r>
      <w:r w:rsidR="006E70B0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C83547">
        <w:rPr>
          <w:sz w:val="28"/>
          <w:szCs w:val="28"/>
        </w:rPr>
        <w:t>1</w:t>
      </w:r>
      <w:r w:rsidR="00A53F29">
        <w:rPr>
          <w:sz w:val="28"/>
          <w:szCs w:val="28"/>
        </w:rPr>
        <w:t>0</w:t>
      </w:r>
      <w:r w:rsidR="00CE60C6">
        <w:rPr>
          <w:sz w:val="28"/>
          <w:szCs w:val="28"/>
        </w:rPr>
        <w:t>.1</w:t>
      </w:r>
      <w:r w:rsidR="00A53F29">
        <w:rPr>
          <w:sz w:val="28"/>
          <w:szCs w:val="28"/>
        </w:rPr>
        <w:t>2</w:t>
      </w:r>
      <w:r w:rsidR="006E70B0">
        <w:rPr>
          <w:sz w:val="28"/>
          <w:szCs w:val="28"/>
        </w:rPr>
        <w:t>.2021</w:t>
      </w:r>
      <w:proofErr w:type="gramEnd"/>
    </w:p>
    <w:p w:rsidR="00907CE1" w:rsidRDefault="00907CE1">
      <w:bookmarkStart w:id="0" w:name="_GoBack"/>
      <w:bookmarkEnd w:id="0"/>
    </w:p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512F4"/>
    <w:rsid w:val="000A3361"/>
    <w:rsid w:val="000D7E9F"/>
    <w:rsid w:val="000F0063"/>
    <w:rsid w:val="00106579"/>
    <w:rsid w:val="001263A3"/>
    <w:rsid w:val="001471ED"/>
    <w:rsid w:val="0017771A"/>
    <w:rsid w:val="001929FD"/>
    <w:rsid w:val="001C20AB"/>
    <w:rsid w:val="002055E2"/>
    <w:rsid w:val="00224F21"/>
    <w:rsid w:val="00226724"/>
    <w:rsid w:val="00235B2D"/>
    <w:rsid w:val="00242481"/>
    <w:rsid w:val="002B23E1"/>
    <w:rsid w:val="002F6A04"/>
    <w:rsid w:val="003149F7"/>
    <w:rsid w:val="0034407B"/>
    <w:rsid w:val="004113FC"/>
    <w:rsid w:val="00497818"/>
    <w:rsid w:val="004B030E"/>
    <w:rsid w:val="004B5758"/>
    <w:rsid w:val="004B7A13"/>
    <w:rsid w:val="004F30E4"/>
    <w:rsid w:val="00503072"/>
    <w:rsid w:val="00666D8B"/>
    <w:rsid w:val="00695644"/>
    <w:rsid w:val="006B6C5E"/>
    <w:rsid w:val="006E70B0"/>
    <w:rsid w:val="006E7A32"/>
    <w:rsid w:val="006F5EC1"/>
    <w:rsid w:val="0070460E"/>
    <w:rsid w:val="007371F8"/>
    <w:rsid w:val="00766734"/>
    <w:rsid w:val="007937E3"/>
    <w:rsid w:val="00793B0E"/>
    <w:rsid w:val="007A22C8"/>
    <w:rsid w:val="007D6E06"/>
    <w:rsid w:val="007F08F6"/>
    <w:rsid w:val="007F795D"/>
    <w:rsid w:val="00805DF0"/>
    <w:rsid w:val="00815C69"/>
    <w:rsid w:val="00817585"/>
    <w:rsid w:val="00841244"/>
    <w:rsid w:val="0086521A"/>
    <w:rsid w:val="00883230"/>
    <w:rsid w:val="008A0126"/>
    <w:rsid w:val="008C2B8E"/>
    <w:rsid w:val="008E121C"/>
    <w:rsid w:val="008E2547"/>
    <w:rsid w:val="008E5E7E"/>
    <w:rsid w:val="008F7361"/>
    <w:rsid w:val="008F75E0"/>
    <w:rsid w:val="00907CE1"/>
    <w:rsid w:val="009879C4"/>
    <w:rsid w:val="00996968"/>
    <w:rsid w:val="009A6B2D"/>
    <w:rsid w:val="009C155D"/>
    <w:rsid w:val="009F4757"/>
    <w:rsid w:val="00A26EDD"/>
    <w:rsid w:val="00A41FFE"/>
    <w:rsid w:val="00A43346"/>
    <w:rsid w:val="00A53F29"/>
    <w:rsid w:val="00A6258E"/>
    <w:rsid w:val="00A7219E"/>
    <w:rsid w:val="00A83D95"/>
    <w:rsid w:val="00A84E6D"/>
    <w:rsid w:val="00A93FE7"/>
    <w:rsid w:val="00AB0C4F"/>
    <w:rsid w:val="00B001CA"/>
    <w:rsid w:val="00B126F5"/>
    <w:rsid w:val="00B304B1"/>
    <w:rsid w:val="00B5411E"/>
    <w:rsid w:val="00B67DB0"/>
    <w:rsid w:val="00BB30D6"/>
    <w:rsid w:val="00BD29D0"/>
    <w:rsid w:val="00BF6DAF"/>
    <w:rsid w:val="00C20479"/>
    <w:rsid w:val="00C70154"/>
    <w:rsid w:val="00C83547"/>
    <w:rsid w:val="00C97FF4"/>
    <w:rsid w:val="00CE60C6"/>
    <w:rsid w:val="00D30605"/>
    <w:rsid w:val="00D675E9"/>
    <w:rsid w:val="00D84F2C"/>
    <w:rsid w:val="00E1146B"/>
    <w:rsid w:val="00E32E12"/>
    <w:rsid w:val="00EB7AA3"/>
    <w:rsid w:val="00EF21FF"/>
    <w:rsid w:val="00F20583"/>
    <w:rsid w:val="00F436F4"/>
    <w:rsid w:val="00F47ED7"/>
    <w:rsid w:val="00FA1EC5"/>
    <w:rsid w:val="00FA703E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2</cp:revision>
  <cp:lastPrinted>2021-10-13T16:57:00Z</cp:lastPrinted>
  <dcterms:created xsi:type="dcterms:W3CDTF">2021-12-02T18:40:00Z</dcterms:created>
  <dcterms:modified xsi:type="dcterms:W3CDTF">2021-12-02T18:40:00Z</dcterms:modified>
</cp:coreProperties>
</file>